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837211" w:rsidRPr="00D15EFA">
        <w:rPr>
          <w:rFonts w:ascii="Times New Roman" w:hAnsi="Times New Roman"/>
          <w:sz w:val="28"/>
          <w:szCs w:val="28"/>
          <w:shd w:val="clear" w:color="auto" w:fill="FFFFFF"/>
        </w:rPr>
        <w:t>Развитие физической культуры и спорта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050457" w:rsidRDefault="00050457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Default="00A87E4B" w:rsidP="00A87E4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37211" w:rsidRPr="004B7F78">
        <w:rPr>
          <w:rFonts w:ascii="Times New Roman" w:hAnsi="Times New Roman" w:cs="Times New Roman"/>
          <w:b/>
          <w:sz w:val="28"/>
        </w:rPr>
        <w:t>Развитие физической культуры и спорта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050457" w:rsidRPr="00F72E4B" w:rsidRDefault="00050457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0"/>
        <w:gridCol w:w="6"/>
        <w:gridCol w:w="708"/>
        <w:gridCol w:w="1134"/>
        <w:gridCol w:w="993"/>
        <w:gridCol w:w="992"/>
        <w:gridCol w:w="850"/>
        <w:gridCol w:w="1134"/>
        <w:gridCol w:w="1134"/>
        <w:gridCol w:w="2410"/>
        <w:gridCol w:w="20"/>
        <w:gridCol w:w="2106"/>
      </w:tblGrid>
      <w:tr w:rsidR="00706184" w:rsidRPr="00EE0EB3" w:rsidTr="003154FF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706184" w:rsidRPr="00EB3A73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C3638C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ind w:left="34" w:hanging="34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42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Цель:создание условий, обеспечивающих возможность гражданам систематически заниматься физической культурой и массовым спортом</w:t>
            </w: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Задачи:создание необходимых условий для сохранения и улучшения физического здоровья жителей Новокубанского городского поселения Новокубанского района средствами физической культуры и спорта;</w:t>
            </w:r>
            <w:r w:rsidR="00050457"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подготовку; капитальный и текущий ремонт спортивных объектов</w:t>
            </w: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 w:val="restart"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1.1.1</w:t>
            </w:r>
          </w:p>
        </w:tc>
        <w:tc>
          <w:tcPr>
            <w:tcW w:w="368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1: Создание условий, обеспечивающих возможность систематически заниматься физической культурой и спортом, в том числе:</w:t>
            </w:r>
          </w:p>
        </w:tc>
        <w:tc>
          <w:tcPr>
            <w:tcW w:w="714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</w:tcPr>
          <w:p w:rsidR="003E0740" w:rsidRPr="003E0740" w:rsidRDefault="00A0483C" w:rsidP="00050457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200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A0483C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200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</w:tcPr>
          <w:p w:rsidR="003E0740" w:rsidRPr="003E0740" w:rsidRDefault="00A0483C" w:rsidP="00B15E74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44B0D">
              <w:rPr>
                <w:rFonts w:ascii="Times New Roman" w:hAnsi="Times New Roman" w:cs="Times New Roman"/>
                <w:sz w:val="23"/>
                <w:szCs w:val="23"/>
              </w:rPr>
              <w:t>00,0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44B0D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A0483C" w:rsidP="00A0483C">
            <w:pPr>
              <w:pStyle w:val="aa"/>
              <w:tabs>
                <w:tab w:val="center" w:pos="459"/>
                <w:tab w:val="right" w:pos="918"/>
              </w:tabs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    2</w:t>
            </w:r>
            <w:r w:rsidR="00344B0D">
              <w:rPr>
                <w:rFonts w:ascii="Times New Roman" w:hAnsi="Times New Roman" w:cs="Times New Roman"/>
                <w:sz w:val="23"/>
                <w:szCs w:val="23"/>
              </w:rPr>
              <w:t>00,0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</w:tcPr>
          <w:p w:rsidR="003E0740" w:rsidRPr="003E0740" w:rsidRDefault="00A0483C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A0483C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</w:tcPr>
          <w:p w:rsidR="003E0740" w:rsidRPr="003E0740" w:rsidRDefault="00A0483C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A0483C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Pr="00EF29A9" w:rsidRDefault="003E0740" w:rsidP="00BC792F"/>
        </w:tc>
        <w:tc>
          <w:tcPr>
            <w:tcW w:w="993" w:type="dxa"/>
          </w:tcPr>
          <w:p w:rsidR="003E0740" w:rsidRPr="003E0740" w:rsidRDefault="00A0483C" w:rsidP="00344B0D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1000</w:t>
            </w:r>
            <w:r w:rsidR="00344B0D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44B0D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A0483C" w:rsidP="00050457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1000</w:t>
            </w:r>
            <w:r w:rsidR="00344B0D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 w:rsidR="0086195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71739D" w:rsidP="00BC792F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55C48" w:rsidRPr="00837211">
              <w:rPr>
                <w:rFonts w:ascii="Times New Roman" w:hAnsi="Times New Roman" w:cs="Times New Roman"/>
              </w:rPr>
              <w:t>риобретение спортивной формы, инвентаря, оборудования; т</w:t>
            </w:r>
            <w:r w:rsidR="0005460D">
              <w:rPr>
                <w:rFonts w:ascii="Times New Roman" w:hAnsi="Times New Roman" w:cs="Times New Roman"/>
              </w:rPr>
              <w:t>и</w:t>
            </w:r>
            <w:r w:rsidR="00B55C48" w:rsidRPr="00837211">
              <w:rPr>
                <w:rFonts w:ascii="Times New Roman" w:hAnsi="Times New Roman" w:cs="Times New Roman"/>
              </w:rPr>
              <w:t>пографские расходы</w:t>
            </w:r>
            <w:r w:rsidR="00B168EF">
              <w:rPr>
                <w:rFonts w:ascii="Times New Roman" w:hAnsi="Times New Roman" w:cs="Times New Roman"/>
              </w:rPr>
              <w:t>, в том числе</w:t>
            </w:r>
            <w:r w:rsidR="00B168EF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информационное сопровождение мероприятий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роведени</w:t>
            </w:r>
            <w:r w:rsidR="00733760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F115AD" w:rsidRPr="00F115AD" w:rsidRDefault="00F115AD" w:rsidP="00BC792F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4B48C6">
            <w:pPr>
              <w:pStyle w:val="aa"/>
              <w:rPr>
                <w:rFonts w:ascii="Times New Roman" w:hAnsi="Times New Roman" w:cs="Times New Roman"/>
              </w:rPr>
            </w:pPr>
            <w:r w:rsidRPr="00837211">
              <w:rPr>
                <w:rFonts w:ascii="Times New Roman" w:hAnsi="Times New Roman" w:cs="Times New Roman"/>
              </w:rPr>
              <w:t>Приобретение спортивной формы, инвентаря, оборудования</w:t>
            </w:r>
            <w:r w:rsidRPr="00B55C48">
              <w:rPr>
                <w:rFonts w:ascii="Times New Roman" w:hAnsi="Times New Roman" w:cs="Times New Roman"/>
              </w:rPr>
              <w:t xml:space="preserve"> для дет</w:t>
            </w:r>
            <w:r w:rsidR="00C32B6B">
              <w:rPr>
                <w:rFonts w:ascii="Times New Roman" w:hAnsi="Times New Roman" w:cs="Times New Roman"/>
              </w:rPr>
              <w:t>ей</w:t>
            </w:r>
            <w:r w:rsidRPr="00B55C48">
              <w:rPr>
                <w:rFonts w:ascii="Times New Roman" w:hAnsi="Times New Roman" w:cs="Times New Roman"/>
              </w:rPr>
              <w:t xml:space="preserve"> и подростк</w:t>
            </w:r>
            <w:r>
              <w:rPr>
                <w:rFonts w:ascii="Times New Roman" w:hAnsi="Times New Roman" w:cs="Times New Roman"/>
              </w:rPr>
              <w:t>ов</w:t>
            </w:r>
            <w:r w:rsidRPr="00B55C48">
              <w:rPr>
                <w:rFonts w:ascii="Times New Roman" w:hAnsi="Times New Roman" w:cs="Times New Roman"/>
              </w:rPr>
              <w:t>, занимающи</w:t>
            </w:r>
            <w:r w:rsidR="004B48C6">
              <w:rPr>
                <w:rFonts w:ascii="Times New Roman" w:hAnsi="Times New Roman" w:cs="Times New Roman"/>
              </w:rPr>
              <w:t>х</w:t>
            </w:r>
            <w:r w:rsidRPr="00B55C48">
              <w:rPr>
                <w:rFonts w:ascii="Times New Roman" w:hAnsi="Times New Roman" w:cs="Times New Roman"/>
              </w:rPr>
              <w:t>ся в спортивных школах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«НПКиО»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CB227B" w:rsidP="00107EA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CB227B" w:rsidP="00107EA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5A699A">
        <w:trPr>
          <w:trHeight w:val="312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BC792F"/>
          <w:p w:rsidR="006B59BE" w:rsidRPr="00FE79CE" w:rsidRDefault="006B59B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CB227B" w:rsidP="00261D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  <w:r w:rsidR="008F7836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CB227B" w:rsidP="00344B0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  <w:r w:rsidR="008F7836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B55C48" w:rsidTr="003154FF">
        <w:trPr>
          <w:trHeight w:val="351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Default="0086195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E9E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Выплаты судьям</w:t>
            </w:r>
            <w:r w:rsidR="00CF3E9E">
              <w:rPr>
                <w:rFonts w:ascii="Times New Roman" w:hAnsi="Times New Roman" w:cs="Times New Roman"/>
                <w:sz w:val="23"/>
                <w:szCs w:val="23"/>
              </w:rPr>
              <w:t xml:space="preserve"> для проведения</w:t>
            </w:r>
            <w:r w:rsidR="00CF3E9E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55C48" w:rsidRPr="006B5946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Выплаты судьям на проведенных </w:t>
            </w:r>
            <w:r w:rsidR="004B48C6">
              <w:rPr>
                <w:rFonts w:ascii="Times New Roman" w:hAnsi="Times New Roman" w:cs="Times New Roman"/>
              </w:rPr>
              <w:t xml:space="preserve">спортивных </w:t>
            </w:r>
            <w:r>
              <w:rPr>
                <w:rFonts w:ascii="Times New Roman" w:hAnsi="Times New Roman" w:cs="Times New Roman"/>
              </w:rPr>
              <w:t xml:space="preserve">мероприятиях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P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«НПКиО»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261DB9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0</w:t>
            </w:r>
            <w:r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261DB9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0</w:t>
            </w:r>
            <w:r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344B0D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2</w:t>
            </w:r>
            <w:r w:rsidR="00107EA0">
              <w:rPr>
                <w:rFonts w:ascii="Times New Roman" w:hAnsi="Times New Roman" w:cs="Times New Roman"/>
              </w:rPr>
              <w:t>0</w:t>
            </w:r>
            <w:r w:rsidR="00B55C48"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344B0D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2</w:t>
            </w:r>
            <w:r w:rsidR="00107EA0">
              <w:rPr>
                <w:rFonts w:ascii="Times New Roman" w:hAnsi="Times New Roman" w:cs="Times New Roman"/>
              </w:rPr>
              <w:t>0</w:t>
            </w:r>
            <w:r w:rsidR="00B55C48"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EB2765">
        <w:trPr>
          <w:trHeight w:val="378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Pr="00FE79CE" w:rsidRDefault="00FE79C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344B0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4B0D">
              <w:rPr>
                <w:rFonts w:ascii="Times New Roman" w:hAnsi="Times New Roman" w:cs="Times New Roman"/>
              </w:rPr>
              <w:t>1</w:t>
            </w:r>
            <w:r w:rsidR="00107EA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344B0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4B0D">
              <w:rPr>
                <w:rFonts w:ascii="Times New Roman" w:hAnsi="Times New Roman" w:cs="Times New Roman"/>
              </w:rPr>
              <w:t>1</w:t>
            </w:r>
            <w:r w:rsidR="00107EA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86195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71739D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поощрительны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приз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ов, п</w:t>
            </w:r>
            <w:r w:rsidR="00B55C48" w:rsidRPr="00B55C48">
              <w:rPr>
                <w:rFonts w:ascii="Times New Roman" w:hAnsi="Times New Roman" w:cs="Times New Roman"/>
              </w:rPr>
              <w:t>риобретение кубков, медалей, грамот</w:t>
            </w:r>
            <w:r w:rsidR="00A048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проведения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Приобретение кубков, медалей, грамот</w:t>
            </w:r>
            <w:r w:rsidR="00A048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для </w:t>
            </w:r>
            <w:r w:rsidR="004B48C6">
              <w:rPr>
                <w:rFonts w:ascii="Times New Roman" w:hAnsi="Times New Roman" w:cs="Times New Roman"/>
              </w:rPr>
              <w:t xml:space="preserve">участников спортивных </w:t>
            </w:r>
            <w:r>
              <w:rPr>
                <w:rFonts w:ascii="Times New Roman" w:hAnsi="Times New Roman" w:cs="Times New Roman"/>
              </w:rPr>
              <w:t>мероприяти</w:t>
            </w:r>
            <w:r w:rsidR="004B48C6">
              <w:rPr>
                <w:rFonts w:ascii="Times New Roman" w:hAnsi="Times New Roman" w:cs="Times New Roman"/>
              </w:rPr>
              <w:t>й</w:t>
            </w:r>
          </w:p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«НПКиО»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261DB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80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261DB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80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CB227B" w:rsidP="00320CA1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140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CB227B" w:rsidP="00320CA1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140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A0483C" w:rsidP="00A0483C">
            <w:pPr>
              <w:tabs>
                <w:tab w:val="right" w:pos="777"/>
              </w:tabs>
              <w:ind w:firstLine="34"/>
            </w:pPr>
            <w:r>
              <w:rPr>
                <w:rFonts w:ascii="Times New Roman" w:hAnsi="Times New Roman" w:cs="Times New Roman"/>
              </w:rPr>
              <w:tab/>
              <w:t>1</w:t>
            </w:r>
            <w:r w:rsidR="00B55C48"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A0483C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122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A0483C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</w:t>
            </w:r>
            <w:r w:rsidR="00B55C48"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A0483C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</w:t>
            </w:r>
            <w:r w:rsidR="00B55C48"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A0483C" w:rsidP="00A0483C">
            <w:pPr>
              <w:tabs>
                <w:tab w:val="center" w:pos="405"/>
                <w:tab w:val="right" w:pos="777"/>
              </w:tabs>
              <w:ind w:firstLine="34"/>
              <w:jc w:val="left"/>
            </w:pPr>
            <w:r>
              <w:rPr>
                <w:rFonts w:ascii="Times New Roman" w:hAnsi="Times New Roman" w:cs="Times New Roman"/>
              </w:rPr>
              <w:t xml:space="preserve">   1</w:t>
            </w:r>
            <w:r>
              <w:rPr>
                <w:rFonts w:ascii="Times New Roman" w:hAnsi="Times New Roman" w:cs="Times New Roman"/>
              </w:rPr>
              <w:tab/>
            </w:r>
            <w:r w:rsidR="00B55C48"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A0483C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</w:t>
            </w:r>
            <w:r w:rsidR="00B55C48"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4B7C15">
        <w:trPr>
          <w:trHeight w:val="465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AC51AB" w:rsidRPr="00FE79CE" w:rsidRDefault="00AC51AB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A0483C" w:rsidP="00320CA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CB227B">
              <w:rPr>
                <w:rFonts w:ascii="Times New Roman" w:hAnsi="Times New Roman" w:cs="Times New Roman"/>
              </w:rPr>
              <w:t>60</w:t>
            </w:r>
            <w:r w:rsidR="008F7836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A0483C" w:rsidP="00320CA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B227B">
              <w:rPr>
                <w:rFonts w:ascii="Times New Roman" w:hAnsi="Times New Roman" w:cs="Times New Roman"/>
              </w:rPr>
              <w:t>60</w:t>
            </w:r>
            <w:r w:rsidR="008F7836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B7C15" w:rsidRPr="00EE0EB3" w:rsidTr="004B7C15">
        <w:trPr>
          <w:trHeight w:val="6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Pr="00EE0EB3" w:rsidRDefault="004B7C15" w:rsidP="00BC79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грантового проекта ТОС «Новороссийский»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Pr="00EE0EB3" w:rsidRDefault="004B7C15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/>
          <w:p w:rsidR="004B7C15" w:rsidRDefault="004B7C15" w:rsidP="004B7C15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050457" w:rsidP="00A0483C">
            <w:pPr>
              <w:pStyle w:val="aa"/>
              <w:tabs>
                <w:tab w:val="center" w:pos="388"/>
                <w:tab w:val="right" w:pos="777"/>
              </w:tabs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="00A0483C">
              <w:rPr>
                <w:rFonts w:ascii="Times New Roman" w:hAnsi="Times New Roman" w:cs="Times New Roman"/>
              </w:rPr>
              <w:t>0</w:t>
            </w:r>
            <w:r w:rsidR="004B7C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A0483C" w:rsidP="00A0483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7C1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Pr="00EE0EB3" w:rsidRDefault="004B7C15" w:rsidP="00BC792F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основных средств, необходимых для реализации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C15" w:rsidRPr="004B7C15" w:rsidRDefault="004B7C15" w:rsidP="00BC792F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7C15">
              <w:rPr>
                <w:rFonts w:ascii="Times New Roman" w:hAnsi="Times New Roman" w:cs="Times New Roman"/>
                <w:sz w:val="23"/>
                <w:szCs w:val="23"/>
              </w:rPr>
              <w:t>ТОС «Новороссийский»</w:t>
            </w:r>
          </w:p>
        </w:tc>
      </w:tr>
      <w:tr w:rsidR="00701621" w:rsidRPr="004B7C15" w:rsidTr="003154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szCs w:val="23"/>
              </w:rPr>
            </w:pPr>
            <w:r w:rsidRPr="004B7C15">
              <w:rPr>
                <w:rFonts w:ascii="Times New Roman" w:eastAsia="Times New Roman" w:hAnsi="Times New Roman" w:cs="Times New Roman"/>
                <w:b/>
                <w:szCs w:val="23"/>
              </w:rPr>
              <w:t>1.1.</w:t>
            </w:r>
            <w:r w:rsidR="00BE1824" w:rsidRPr="004B7C15">
              <w:rPr>
                <w:rFonts w:ascii="Times New Roman" w:hAnsi="Times New Roman" w:cs="Times New Roman"/>
                <w:b/>
                <w:szCs w:val="23"/>
              </w:rPr>
              <w:t>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BE1824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b/>
                <w:szCs w:val="23"/>
              </w:rPr>
            </w:pPr>
            <w:r w:rsidRPr="004B7C15">
              <w:rPr>
                <w:rFonts w:ascii="Times New Roman" w:eastAsia="Times New Roman" w:hAnsi="Times New Roman" w:cs="Times New Roman"/>
                <w:b/>
                <w:szCs w:val="23"/>
              </w:rPr>
              <w:t>Основное мероприятие 2: Развитие инфраструктуры физической культуры и спорта, 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 w:rsidRPr="004B7C1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Cs w:val="23"/>
              </w:rPr>
            </w:pPr>
            <w:r w:rsidRPr="004B7C15">
              <w:rPr>
                <w:rFonts w:ascii="Times New Roman" w:hAnsi="Times New Roman" w:cs="Times New Roman"/>
                <w:szCs w:val="23"/>
              </w:rPr>
              <w:t>0</w:t>
            </w:r>
            <w:r w:rsidRPr="004B7C15">
              <w:rPr>
                <w:rFonts w:ascii="Times New Roman" w:eastAsia="Times New Roman" w:hAnsi="Times New Roman" w:cs="Times New Roman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Cs w:val="23"/>
              </w:rPr>
            </w:pPr>
            <w:r w:rsidRPr="004B7C15">
              <w:rPr>
                <w:rFonts w:ascii="Times New Roman" w:eastAsia="Times New Roman" w:hAnsi="Times New Roman" w:cs="Times New Roman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Cs w:val="23"/>
              </w:rPr>
            </w:pPr>
            <w:r w:rsidRPr="004B7C15">
              <w:rPr>
                <w:rFonts w:ascii="Times New Roman" w:hAnsi="Times New Roman" w:cs="Times New Roman"/>
                <w:szCs w:val="23"/>
              </w:rPr>
              <w:t>0</w:t>
            </w:r>
            <w:r w:rsidRPr="004B7C15">
              <w:rPr>
                <w:rFonts w:ascii="Times New Roman" w:eastAsia="Times New Roman" w:hAnsi="Times New Roman" w:cs="Times New Roman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Cs w:val="23"/>
              </w:rPr>
            </w:pPr>
            <w:r w:rsidRPr="004B7C15">
              <w:rPr>
                <w:rFonts w:ascii="Times New Roman" w:hAnsi="Times New Roman" w:cs="Times New Roman"/>
                <w:szCs w:val="23"/>
              </w:rPr>
              <w:t>0</w:t>
            </w:r>
            <w:r w:rsidRPr="004B7C15">
              <w:rPr>
                <w:rFonts w:ascii="Times New Roman" w:eastAsia="Times New Roman" w:hAnsi="Times New Roman" w:cs="Times New Roman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B7C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Cs w:val="23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left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44B0D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8 573,7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6247B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6247B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44B0D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8 573,7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6247B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6247B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rPr>
          <w:trHeight w:val="30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1.1.2.</w:t>
            </w:r>
            <w:r w:rsidR="00C35903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9CE" w:rsidRPr="00457DFF" w:rsidRDefault="00414CEA" w:rsidP="00495213">
            <w:pPr>
              <w:pStyle w:val="a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7DFF">
              <w:rPr>
                <w:rFonts w:ascii="Times New Roman" w:hAnsi="Times New Roman" w:cs="Times New Roman"/>
                <w:sz w:val="20"/>
                <w:szCs w:val="20"/>
              </w:rPr>
              <w:t>Создание многофункциональных спортивно-игровых площадок в целях обеспечение условий для занятия физической культурой и массовым спортом в муниципальном образованииНовокубанское городское поселение Новокубанского района по адресу: Краснодарский</w:t>
            </w:r>
            <w:r w:rsidRPr="00457D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край, Новокубанский район, </w:t>
            </w:r>
            <w:r w:rsidRPr="00457DFF">
              <w:rPr>
                <w:rFonts w:ascii="Times New Roman" w:hAnsi="Times New Roman" w:cs="Times New Roman"/>
                <w:sz w:val="20"/>
                <w:szCs w:val="20"/>
              </w:rPr>
              <w:t>г.Новокубанск</w:t>
            </w:r>
            <w:r w:rsidRPr="00457DF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457DFF">
              <w:rPr>
                <w:rFonts w:ascii="Times New Roman" w:hAnsi="Times New Roman" w:cs="Times New Roman"/>
                <w:sz w:val="20"/>
                <w:szCs w:val="20"/>
              </w:rPr>
              <w:t xml:space="preserve"> пересечение </w:t>
            </w:r>
            <w:r w:rsidRPr="00457DF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ул. Кузнечной и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Весенняя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FE79CE" w:rsidRPr="00EE0EB3" w:rsidRDefault="00247365" w:rsidP="004E198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Количество построенных спортивных площадок - </w:t>
            </w:r>
            <w:r w:rsidR="004E1982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FE79CE" w:rsidRPr="00EE0EB3" w:rsidRDefault="009307EC" w:rsidP="00BC792F">
            <w:pPr>
              <w:pStyle w:val="aa"/>
              <w:rPr>
                <w:rFonts w:ascii="Times New Roman" w:hAnsi="Times New Roman" w:cs="Times New Roman"/>
              </w:rPr>
            </w:pPr>
            <w:r w:rsidRPr="007B1FFC">
              <w:rPr>
                <w:rFonts w:ascii="Times New Roman" w:eastAsia="Times New Roman" w:hAnsi="Times New Roman"/>
                <w:color w:val="000000"/>
              </w:rPr>
              <w:t>Администрация Новокубанского городского поселения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Новокубанского района</w:t>
            </w: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E1982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EE0EB3" w:rsidRDefault="004E1982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AC51AB" w:rsidTr="003154FF"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Итого по муниципальной программе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A0483C" w:rsidP="007E3200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200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A0483C" w:rsidP="007E3200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200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A0483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  <w:r w:rsidR="00A0483C">
              <w:rPr>
                <w:rFonts w:ascii="Times New Roman" w:hAnsi="Times New Roman" w:cs="Times New Roman"/>
                <w:b/>
                <w:sz w:val="23"/>
                <w:szCs w:val="23"/>
              </w:rPr>
              <w:t>773</w:t>
            </w:r>
            <w:r w:rsidR="00DF7316">
              <w:rPr>
                <w:rFonts w:ascii="Times New Roman" w:hAnsi="Times New Roman" w:cs="Times New Roman"/>
                <w:b/>
                <w:sz w:val="23"/>
                <w:szCs w:val="23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A0483C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457</w:t>
            </w:r>
            <w:r w:rsidR="004E1982">
              <w:rPr>
                <w:rFonts w:ascii="Times New Roman" w:hAnsi="Times New Roman" w:cs="Times New Roman"/>
                <w:b/>
                <w:sz w:val="23"/>
                <w:szCs w:val="23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A0483C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A0483C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A0483C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A0483C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DF7316" w:rsidP="00A0483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9</w:t>
            </w:r>
            <w:r w:rsidR="00A0483C">
              <w:rPr>
                <w:rFonts w:ascii="Times New Roman" w:hAnsi="Times New Roman" w:cs="Times New Roman"/>
                <w:b/>
                <w:sz w:val="23"/>
                <w:szCs w:val="23"/>
              </w:rPr>
              <w:t>573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050457" w:rsidP="00A0483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A0483C">
              <w:rPr>
                <w:rFonts w:ascii="Times New Roman" w:hAnsi="Times New Roman" w:cs="Times New Roman"/>
                <w:b/>
                <w:sz w:val="23"/>
                <w:szCs w:val="23"/>
              </w:rPr>
              <w:t>257</w:t>
            </w:r>
            <w:r w:rsidR="004E1982">
              <w:rPr>
                <w:rFonts w:ascii="Times New Roman" w:hAnsi="Times New Roman" w:cs="Times New Roman"/>
                <w:b/>
                <w:sz w:val="23"/>
                <w:szCs w:val="23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</w:tbl>
    <w:p w:rsidR="00050457" w:rsidRDefault="00050457" w:rsidP="00D46AB6">
      <w:pPr>
        <w:ind w:left="709" w:firstLine="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91EDA" w:rsidRDefault="00D46AB6" w:rsidP="00D46AB6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D43F96"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 отдела организационно –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кадровой работы администрации Новокубанского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городского поселения Новокубанского района                               </w:t>
      </w:r>
      <w:r w:rsidR="0018356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t>А.В. Тарасова</w:t>
      </w:r>
    </w:p>
    <w:sectPr w:rsidR="00191EDA" w:rsidSect="00AC51AB">
      <w:headerReference w:type="default" r:id="rId8"/>
      <w:pgSz w:w="16837" w:h="11905" w:orient="landscape"/>
      <w:pgMar w:top="1135" w:right="800" w:bottom="568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CFC" w:rsidRDefault="002C3CFC" w:rsidP="00F4210C">
      <w:r>
        <w:separator/>
      </w:r>
    </w:p>
  </w:endnote>
  <w:endnote w:type="continuationSeparator" w:id="1">
    <w:p w:rsidR="002C3CFC" w:rsidRDefault="002C3CFC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Times New Roman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CFC" w:rsidRDefault="002C3CFC" w:rsidP="00F4210C">
      <w:r>
        <w:separator/>
      </w:r>
    </w:p>
  </w:footnote>
  <w:footnote w:type="continuationSeparator" w:id="1">
    <w:p w:rsidR="002C3CFC" w:rsidRDefault="002C3CFC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47B" w:rsidRPr="005B5717" w:rsidRDefault="00E8105B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36247B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A0483C">
      <w:rPr>
        <w:rFonts w:ascii="Times New Roman" w:hAnsi="Times New Roman" w:cs="Times New Roman"/>
        <w:noProof/>
      </w:rPr>
      <w:t>4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32BEA"/>
    <w:rsid w:val="00040645"/>
    <w:rsid w:val="00044D9E"/>
    <w:rsid w:val="00050457"/>
    <w:rsid w:val="0005460D"/>
    <w:rsid w:val="000550BF"/>
    <w:rsid w:val="0005571D"/>
    <w:rsid w:val="00067368"/>
    <w:rsid w:val="000819BF"/>
    <w:rsid w:val="00091936"/>
    <w:rsid w:val="00093B04"/>
    <w:rsid w:val="00095846"/>
    <w:rsid w:val="000A67A5"/>
    <w:rsid w:val="000B2CE7"/>
    <w:rsid w:val="000C0529"/>
    <w:rsid w:val="000C27EE"/>
    <w:rsid w:val="000C711C"/>
    <w:rsid w:val="000D372F"/>
    <w:rsid w:val="000E0A15"/>
    <w:rsid w:val="000E20F4"/>
    <w:rsid w:val="000E674E"/>
    <w:rsid w:val="000F340B"/>
    <w:rsid w:val="000F4934"/>
    <w:rsid w:val="000F73FF"/>
    <w:rsid w:val="00101C87"/>
    <w:rsid w:val="00106485"/>
    <w:rsid w:val="00107EA0"/>
    <w:rsid w:val="00124490"/>
    <w:rsid w:val="00132043"/>
    <w:rsid w:val="001326E1"/>
    <w:rsid w:val="00145C52"/>
    <w:rsid w:val="001478C8"/>
    <w:rsid w:val="0015172E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83565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47365"/>
    <w:rsid w:val="00261DB9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B322E"/>
    <w:rsid w:val="002C0F9F"/>
    <w:rsid w:val="002C2500"/>
    <w:rsid w:val="002C3A82"/>
    <w:rsid w:val="002C3CFC"/>
    <w:rsid w:val="002D623C"/>
    <w:rsid w:val="002D7F2C"/>
    <w:rsid w:val="002E2D6A"/>
    <w:rsid w:val="002E5C96"/>
    <w:rsid w:val="002F19AB"/>
    <w:rsid w:val="002F274B"/>
    <w:rsid w:val="003079C7"/>
    <w:rsid w:val="003154FF"/>
    <w:rsid w:val="00320CA1"/>
    <w:rsid w:val="00320FB4"/>
    <w:rsid w:val="00321108"/>
    <w:rsid w:val="00325B27"/>
    <w:rsid w:val="00344545"/>
    <w:rsid w:val="00344B0D"/>
    <w:rsid w:val="00345310"/>
    <w:rsid w:val="003459F0"/>
    <w:rsid w:val="003527C3"/>
    <w:rsid w:val="00354013"/>
    <w:rsid w:val="00356E2B"/>
    <w:rsid w:val="0036247B"/>
    <w:rsid w:val="00366FFC"/>
    <w:rsid w:val="00386698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0740"/>
    <w:rsid w:val="003E223E"/>
    <w:rsid w:val="003E2C53"/>
    <w:rsid w:val="003E5208"/>
    <w:rsid w:val="003E57BA"/>
    <w:rsid w:val="003E715D"/>
    <w:rsid w:val="00411E28"/>
    <w:rsid w:val="00414CEA"/>
    <w:rsid w:val="00420E57"/>
    <w:rsid w:val="0042127B"/>
    <w:rsid w:val="004223D4"/>
    <w:rsid w:val="00425AB5"/>
    <w:rsid w:val="004332A5"/>
    <w:rsid w:val="00435C25"/>
    <w:rsid w:val="00441B29"/>
    <w:rsid w:val="00442F35"/>
    <w:rsid w:val="004444CE"/>
    <w:rsid w:val="00450FBA"/>
    <w:rsid w:val="00451F83"/>
    <w:rsid w:val="0045595C"/>
    <w:rsid w:val="00457DFF"/>
    <w:rsid w:val="004615CE"/>
    <w:rsid w:val="0048100D"/>
    <w:rsid w:val="0048730F"/>
    <w:rsid w:val="004918C5"/>
    <w:rsid w:val="0049278B"/>
    <w:rsid w:val="00495213"/>
    <w:rsid w:val="00497F4D"/>
    <w:rsid w:val="004A45B5"/>
    <w:rsid w:val="004A6D39"/>
    <w:rsid w:val="004A71E5"/>
    <w:rsid w:val="004B48C6"/>
    <w:rsid w:val="004B608E"/>
    <w:rsid w:val="004B7C15"/>
    <w:rsid w:val="004C1F7B"/>
    <w:rsid w:val="004E1982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1A16"/>
    <w:rsid w:val="005220ED"/>
    <w:rsid w:val="005238B2"/>
    <w:rsid w:val="00524B8C"/>
    <w:rsid w:val="0053621D"/>
    <w:rsid w:val="005416BA"/>
    <w:rsid w:val="00542188"/>
    <w:rsid w:val="005438DB"/>
    <w:rsid w:val="00550759"/>
    <w:rsid w:val="0055416C"/>
    <w:rsid w:val="005618D6"/>
    <w:rsid w:val="00564E18"/>
    <w:rsid w:val="00574FB6"/>
    <w:rsid w:val="005754C6"/>
    <w:rsid w:val="0058568D"/>
    <w:rsid w:val="005A494D"/>
    <w:rsid w:val="005A699A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57A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B59BE"/>
    <w:rsid w:val="006C1A6C"/>
    <w:rsid w:val="006C28E1"/>
    <w:rsid w:val="006C5F64"/>
    <w:rsid w:val="006C7D61"/>
    <w:rsid w:val="006D0C2A"/>
    <w:rsid w:val="006E113A"/>
    <w:rsid w:val="006F02DC"/>
    <w:rsid w:val="006F0596"/>
    <w:rsid w:val="006F4557"/>
    <w:rsid w:val="007005E9"/>
    <w:rsid w:val="00701621"/>
    <w:rsid w:val="00702F4B"/>
    <w:rsid w:val="00706184"/>
    <w:rsid w:val="0071018D"/>
    <w:rsid w:val="0071549E"/>
    <w:rsid w:val="0071739D"/>
    <w:rsid w:val="0073327B"/>
    <w:rsid w:val="00733760"/>
    <w:rsid w:val="00736ABB"/>
    <w:rsid w:val="00743410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C0376"/>
    <w:rsid w:val="007D6729"/>
    <w:rsid w:val="007E1E92"/>
    <w:rsid w:val="007E3200"/>
    <w:rsid w:val="007E476E"/>
    <w:rsid w:val="007F30BC"/>
    <w:rsid w:val="007F6DC0"/>
    <w:rsid w:val="00804316"/>
    <w:rsid w:val="008078D6"/>
    <w:rsid w:val="0082677B"/>
    <w:rsid w:val="00832352"/>
    <w:rsid w:val="00832D70"/>
    <w:rsid w:val="00834093"/>
    <w:rsid w:val="00837211"/>
    <w:rsid w:val="008408F3"/>
    <w:rsid w:val="008418C9"/>
    <w:rsid w:val="0084193E"/>
    <w:rsid w:val="00861958"/>
    <w:rsid w:val="008710F4"/>
    <w:rsid w:val="0087409D"/>
    <w:rsid w:val="00874506"/>
    <w:rsid w:val="00875150"/>
    <w:rsid w:val="008842F9"/>
    <w:rsid w:val="00886453"/>
    <w:rsid w:val="008915A4"/>
    <w:rsid w:val="00895CDE"/>
    <w:rsid w:val="0089755A"/>
    <w:rsid w:val="008C23BC"/>
    <w:rsid w:val="008C5E87"/>
    <w:rsid w:val="008D3EAF"/>
    <w:rsid w:val="008D77F8"/>
    <w:rsid w:val="008E4CB9"/>
    <w:rsid w:val="008F41EC"/>
    <w:rsid w:val="008F64EA"/>
    <w:rsid w:val="008F7836"/>
    <w:rsid w:val="00903261"/>
    <w:rsid w:val="009144D2"/>
    <w:rsid w:val="00914547"/>
    <w:rsid w:val="00920615"/>
    <w:rsid w:val="0092260C"/>
    <w:rsid w:val="009271A4"/>
    <w:rsid w:val="00930653"/>
    <w:rsid w:val="009307EC"/>
    <w:rsid w:val="0093422A"/>
    <w:rsid w:val="009375DF"/>
    <w:rsid w:val="00950DCD"/>
    <w:rsid w:val="00956BBE"/>
    <w:rsid w:val="009762F5"/>
    <w:rsid w:val="00984C98"/>
    <w:rsid w:val="009975A1"/>
    <w:rsid w:val="009A2BA2"/>
    <w:rsid w:val="009A5C16"/>
    <w:rsid w:val="009A70AB"/>
    <w:rsid w:val="009B30A8"/>
    <w:rsid w:val="009C1B5D"/>
    <w:rsid w:val="009C25A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0483C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2BC8"/>
    <w:rsid w:val="00AC51AB"/>
    <w:rsid w:val="00AC5496"/>
    <w:rsid w:val="00AF5695"/>
    <w:rsid w:val="00AF7605"/>
    <w:rsid w:val="00B064CF"/>
    <w:rsid w:val="00B1001C"/>
    <w:rsid w:val="00B15E74"/>
    <w:rsid w:val="00B168EF"/>
    <w:rsid w:val="00B23374"/>
    <w:rsid w:val="00B245A1"/>
    <w:rsid w:val="00B251D2"/>
    <w:rsid w:val="00B319D7"/>
    <w:rsid w:val="00B33926"/>
    <w:rsid w:val="00B4385D"/>
    <w:rsid w:val="00B47F97"/>
    <w:rsid w:val="00B54F00"/>
    <w:rsid w:val="00B55630"/>
    <w:rsid w:val="00B55C48"/>
    <w:rsid w:val="00B722DC"/>
    <w:rsid w:val="00B7497D"/>
    <w:rsid w:val="00B751DA"/>
    <w:rsid w:val="00B82747"/>
    <w:rsid w:val="00B82980"/>
    <w:rsid w:val="00B932DA"/>
    <w:rsid w:val="00BA0330"/>
    <w:rsid w:val="00BA1FA4"/>
    <w:rsid w:val="00BB4214"/>
    <w:rsid w:val="00BC792F"/>
    <w:rsid w:val="00BD75AB"/>
    <w:rsid w:val="00BD7BB5"/>
    <w:rsid w:val="00BE1824"/>
    <w:rsid w:val="00BE2AF4"/>
    <w:rsid w:val="00BF1151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32B6B"/>
    <w:rsid w:val="00C35903"/>
    <w:rsid w:val="00C3638C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8265C"/>
    <w:rsid w:val="00C94757"/>
    <w:rsid w:val="00C97B79"/>
    <w:rsid w:val="00CA20F1"/>
    <w:rsid w:val="00CB1405"/>
    <w:rsid w:val="00CB227B"/>
    <w:rsid w:val="00CB27E5"/>
    <w:rsid w:val="00CC0149"/>
    <w:rsid w:val="00CC1A1A"/>
    <w:rsid w:val="00CC6F53"/>
    <w:rsid w:val="00CD246E"/>
    <w:rsid w:val="00CE67C0"/>
    <w:rsid w:val="00CF1698"/>
    <w:rsid w:val="00CF1967"/>
    <w:rsid w:val="00CF3E9E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46AB6"/>
    <w:rsid w:val="00D6272A"/>
    <w:rsid w:val="00D64FFA"/>
    <w:rsid w:val="00D673B9"/>
    <w:rsid w:val="00D70E4D"/>
    <w:rsid w:val="00D71AA7"/>
    <w:rsid w:val="00D72900"/>
    <w:rsid w:val="00D7290F"/>
    <w:rsid w:val="00D73245"/>
    <w:rsid w:val="00D757BE"/>
    <w:rsid w:val="00D84E0F"/>
    <w:rsid w:val="00D87118"/>
    <w:rsid w:val="00D907AC"/>
    <w:rsid w:val="00D9727F"/>
    <w:rsid w:val="00DB0A54"/>
    <w:rsid w:val="00DB206B"/>
    <w:rsid w:val="00DB2939"/>
    <w:rsid w:val="00DC1259"/>
    <w:rsid w:val="00DC50B2"/>
    <w:rsid w:val="00DC6E4E"/>
    <w:rsid w:val="00DC7358"/>
    <w:rsid w:val="00DD0364"/>
    <w:rsid w:val="00DD0FF2"/>
    <w:rsid w:val="00DD40E9"/>
    <w:rsid w:val="00DE0406"/>
    <w:rsid w:val="00DE0E5D"/>
    <w:rsid w:val="00DE40EF"/>
    <w:rsid w:val="00DE6016"/>
    <w:rsid w:val="00DF0710"/>
    <w:rsid w:val="00DF7316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105B"/>
    <w:rsid w:val="00E82562"/>
    <w:rsid w:val="00E843E9"/>
    <w:rsid w:val="00EA6211"/>
    <w:rsid w:val="00EA7B34"/>
    <w:rsid w:val="00EB2765"/>
    <w:rsid w:val="00EB3A73"/>
    <w:rsid w:val="00EC25DD"/>
    <w:rsid w:val="00EE0EB3"/>
    <w:rsid w:val="00EF29A9"/>
    <w:rsid w:val="00EF70FB"/>
    <w:rsid w:val="00F03FBE"/>
    <w:rsid w:val="00F115AD"/>
    <w:rsid w:val="00F146A1"/>
    <w:rsid w:val="00F15253"/>
    <w:rsid w:val="00F27D9A"/>
    <w:rsid w:val="00F32684"/>
    <w:rsid w:val="00F36FE5"/>
    <w:rsid w:val="00F4039D"/>
    <w:rsid w:val="00F4210C"/>
    <w:rsid w:val="00F45DA8"/>
    <w:rsid w:val="00F64388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  <w:rsid w:val="00FE79CE"/>
    <w:rsid w:val="00FF4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42879-EDED-488C-963A-E99871DA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201</cp:revision>
  <cp:lastPrinted>2024-10-02T06:54:00Z</cp:lastPrinted>
  <dcterms:created xsi:type="dcterms:W3CDTF">2020-08-25T13:39:00Z</dcterms:created>
  <dcterms:modified xsi:type="dcterms:W3CDTF">2024-10-02T06:55:00Z</dcterms:modified>
</cp:coreProperties>
</file>